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EEFD" w14:textId="77777777" w:rsidR="0057579E" w:rsidRDefault="007378C9" w:rsidP="00AA2C22">
      <w:pPr>
        <w:spacing w:before="80"/>
        <w:ind w:left="102" w:firstLine="6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Inserire eventuale logo società</w:t>
      </w:r>
    </w:p>
    <w:p w14:paraId="531539AC" w14:textId="77777777" w:rsidR="0057579E" w:rsidRDefault="0057579E">
      <w:pPr>
        <w:pStyle w:val="Corpotesto"/>
        <w:rPr>
          <w:rFonts w:ascii="Times New Roman"/>
          <w:sz w:val="20"/>
        </w:rPr>
      </w:pPr>
    </w:p>
    <w:p w14:paraId="70526C8C" w14:textId="77777777" w:rsidR="0057579E" w:rsidRDefault="0057579E">
      <w:pPr>
        <w:pStyle w:val="Corpotesto"/>
        <w:rPr>
          <w:rFonts w:ascii="Times New Roman"/>
          <w:sz w:val="20"/>
        </w:rPr>
      </w:pPr>
    </w:p>
    <w:p w14:paraId="251B3ABC" w14:textId="77777777" w:rsidR="0057579E" w:rsidRDefault="0057579E">
      <w:pPr>
        <w:pStyle w:val="Corpotesto"/>
        <w:rPr>
          <w:rFonts w:ascii="Times New Roman"/>
          <w:sz w:val="20"/>
        </w:rPr>
      </w:pPr>
    </w:p>
    <w:p w14:paraId="20A90C26" w14:textId="77777777" w:rsidR="0057579E" w:rsidRDefault="0057579E">
      <w:pPr>
        <w:pStyle w:val="Corpotesto"/>
        <w:rPr>
          <w:rFonts w:ascii="Times New Roman"/>
          <w:sz w:val="20"/>
        </w:rPr>
      </w:pPr>
    </w:p>
    <w:p w14:paraId="1043DD15" w14:textId="77777777" w:rsidR="0057579E" w:rsidRDefault="0057579E">
      <w:pPr>
        <w:pStyle w:val="Corpotesto"/>
        <w:spacing w:before="5"/>
        <w:rPr>
          <w:rFonts w:ascii="Times New Roman"/>
          <w:sz w:val="21"/>
        </w:rPr>
      </w:pPr>
    </w:p>
    <w:p w14:paraId="168528DA" w14:textId="77777777" w:rsidR="0057579E" w:rsidRDefault="00EA0DD7">
      <w:pPr>
        <w:pStyle w:val="Titolo11"/>
        <w:ind w:right="110"/>
        <w:jc w:val="right"/>
      </w:pPr>
      <w:r>
        <w:t>All.</w:t>
      </w:r>
      <w:r w:rsidR="007C7875">
        <w:t>C</w:t>
      </w:r>
      <w:r w:rsidR="007378C9">
        <w:t>)</w:t>
      </w:r>
    </w:p>
    <w:p w14:paraId="0D7CEBD8" w14:textId="77777777" w:rsidR="0057579E" w:rsidRDefault="0057579E">
      <w:pPr>
        <w:pStyle w:val="Corpotesto"/>
        <w:spacing w:before="8"/>
        <w:rPr>
          <w:b/>
          <w:sz w:val="13"/>
        </w:rPr>
      </w:pPr>
    </w:p>
    <w:p w14:paraId="0C707D3C" w14:textId="77777777" w:rsidR="0057579E" w:rsidRDefault="0057579E">
      <w:pPr>
        <w:rPr>
          <w:sz w:val="13"/>
        </w:rPr>
        <w:sectPr w:rsidR="0057579E">
          <w:footerReference w:type="default" r:id="rId7"/>
          <w:type w:val="continuous"/>
          <w:pgSz w:w="11900" w:h="16840"/>
          <w:pgMar w:top="440" w:right="1020" w:bottom="1260" w:left="440" w:header="720" w:footer="1070" w:gutter="0"/>
          <w:pgNumType w:start="1"/>
          <w:cols w:space="720"/>
        </w:sectPr>
      </w:pPr>
    </w:p>
    <w:p w14:paraId="52813060" w14:textId="77777777" w:rsidR="0057579E" w:rsidRDefault="007378C9">
      <w:pPr>
        <w:spacing w:before="94"/>
        <w:ind w:left="947"/>
      </w:pPr>
      <w:r>
        <w:rPr>
          <w:b/>
        </w:rPr>
        <w:lastRenderedPageBreak/>
        <w:t>OGGETTO</w:t>
      </w:r>
      <w:r>
        <w:t>:</w:t>
      </w:r>
    </w:p>
    <w:p w14:paraId="4129BAF3" w14:textId="77777777" w:rsidR="0057579E" w:rsidRDefault="00A709DD" w:rsidP="00A709DD">
      <w:pPr>
        <w:pStyle w:val="Corpotesto"/>
        <w:spacing w:before="10"/>
        <w:ind w:left="709"/>
        <w:rPr>
          <w:sz w:val="30"/>
        </w:rPr>
      </w:pPr>
      <w:r>
        <w:t xml:space="preserve">OFFERTA ECONOMICA PER L’ACQUISTO di PORZIONE DI </w:t>
      </w:r>
      <w:r w:rsidR="00EA0DD7">
        <w:t>EX</w:t>
      </w:r>
      <w:r w:rsidR="008545F4">
        <w:t xml:space="preserve"> </w:t>
      </w:r>
      <w:r>
        <w:t xml:space="preserve">STRADA VIA DEGLI ARTIGIANI SITA IN CINGIA DE’ BOTTI  - </w:t>
      </w:r>
      <w:r w:rsidR="007378C9">
        <w:br w:type="column"/>
      </w:r>
    </w:p>
    <w:p w14:paraId="78F5E194" w14:textId="77777777" w:rsidR="00A709DD" w:rsidRDefault="00A709DD" w:rsidP="00A709DD">
      <w:pPr>
        <w:pStyle w:val="Corpotesto"/>
        <w:spacing w:line="237" w:lineRule="auto"/>
        <w:ind w:left="186" w:right="2179"/>
      </w:pPr>
      <w:r>
        <w:t xml:space="preserve">Al Comune di </w:t>
      </w:r>
    </w:p>
    <w:p w14:paraId="0BDBDAC9" w14:textId="77777777" w:rsidR="0057579E" w:rsidRDefault="00A709DD" w:rsidP="00A709DD">
      <w:pPr>
        <w:pStyle w:val="Corpotesto"/>
        <w:spacing w:line="237" w:lineRule="auto"/>
        <w:ind w:left="186" w:right="2179"/>
        <w:sectPr w:rsidR="0057579E">
          <w:type w:val="continuous"/>
          <w:pgSz w:w="11900" w:h="16840"/>
          <w:pgMar w:top="440" w:right="1020" w:bottom="1260" w:left="440" w:header="720" w:footer="720" w:gutter="0"/>
          <w:cols w:num="2" w:space="720" w:equalWidth="0">
            <w:col w:w="5972" w:space="40"/>
            <w:col w:w="4428"/>
          </w:cols>
        </w:sectPr>
      </w:pPr>
      <w:r>
        <w:t>Cingia de’ Botti</w:t>
      </w:r>
      <w:r w:rsidR="00AA2C2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C30AF" wp14:editId="7704679D">
                <wp:simplePos x="0" y="0"/>
                <wp:positionH relativeFrom="page">
                  <wp:posOffset>4145280</wp:posOffset>
                </wp:positionH>
                <wp:positionV relativeFrom="paragraph">
                  <wp:posOffset>-640080</wp:posOffset>
                </wp:positionV>
                <wp:extent cx="0" cy="1292225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A6DB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4pt,-50.4pt" to="326.4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" strokeweight=".48pt">
                <w10:wrap anchorx="page"/>
              </v:line>
            </w:pict>
          </mc:Fallback>
        </mc:AlternateContent>
      </w:r>
    </w:p>
    <w:p w14:paraId="0C6519C7" w14:textId="77777777" w:rsidR="0057579E" w:rsidRDefault="0057579E">
      <w:pPr>
        <w:pStyle w:val="Corpotesto"/>
        <w:spacing w:before="7"/>
        <w:rPr>
          <w:sz w:val="26"/>
        </w:rPr>
      </w:pPr>
    </w:p>
    <w:p w14:paraId="1D9AA915" w14:textId="77777777" w:rsidR="0057579E" w:rsidRDefault="007378C9">
      <w:pPr>
        <w:pStyle w:val="Corpotesto"/>
        <w:spacing w:before="94" w:line="340" w:lineRule="auto"/>
        <w:ind w:left="692" w:right="265"/>
      </w:pPr>
      <w:r>
        <w:t xml:space="preserve">Visto il Bando di alienazione a mezzo di asta pubblicato dal Comune di </w:t>
      </w:r>
      <w:r w:rsidR="00A709DD">
        <w:t xml:space="preserve">Cingia de’ Botti </w:t>
      </w:r>
      <w:r>
        <w:t>, con cui l’Ente manifesta l’intenzione di vendere l’immobile in oggetto, con la presente,</w:t>
      </w:r>
    </w:p>
    <w:p w14:paraId="51555089" w14:textId="77777777" w:rsidR="0057579E" w:rsidRDefault="007378C9">
      <w:pPr>
        <w:spacing w:line="250" w:lineRule="exact"/>
        <w:ind w:left="692"/>
        <w:rPr>
          <w:i/>
        </w:rPr>
      </w:pPr>
      <w:r>
        <w:rPr>
          <w:i/>
        </w:rPr>
        <w:t>(barrare e compilare la casella di interesse)</w:t>
      </w:r>
    </w:p>
    <w:p w14:paraId="50FF83AA" w14:textId="77777777" w:rsidR="0057579E" w:rsidRDefault="0057579E">
      <w:pPr>
        <w:pStyle w:val="Corpotesto"/>
        <w:rPr>
          <w:i/>
          <w:sz w:val="24"/>
        </w:rPr>
      </w:pPr>
    </w:p>
    <w:p w14:paraId="756B002C" w14:textId="77777777" w:rsidR="0057579E" w:rsidRDefault="00AA2C22">
      <w:pPr>
        <w:pStyle w:val="Corpotesto"/>
        <w:spacing w:before="196"/>
        <w:ind w:left="105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7DB28" wp14:editId="6B6F87BD">
                <wp:simplePos x="0" y="0"/>
                <wp:positionH relativeFrom="page">
                  <wp:posOffset>731520</wp:posOffset>
                </wp:positionH>
                <wp:positionV relativeFrom="paragraph">
                  <wp:posOffset>118110</wp:posOffset>
                </wp:positionV>
                <wp:extent cx="121920" cy="1219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60B43" id="Rectangle 4" o:spid="_x0000_s1026" style="position:absolute;margin-left:57.6pt;margin-top:9.3pt;width:9.6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ONcwIAAPo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" filled="f" strokeweight=".25397mm">
                <w10:wrap anchorx="page"/>
              </v:rect>
            </w:pict>
          </mc:Fallback>
        </mc:AlternateContent>
      </w:r>
      <w:r w:rsidR="007378C9">
        <w:t>il sottoscritto .......................................................................................................... ……..……….</w:t>
      </w:r>
    </w:p>
    <w:p w14:paraId="24F29C03" w14:textId="77777777" w:rsidR="0057579E" w:rsidRDefault="007378C9">
      <w:pPr>
        <w:pStyle w:val="Corpotesto"/>
        <w:tabs>
          <w:tab w:val="left" w:pos="6130"/>
        </w:tabs>
        <w:spacing w:before="107"/>
        <w:ind w:left="1052"/>
      </w:pPr>
      <w:r>
        <w:t>nato</w:t>
      </w:r>
      <w:r>
        <w:rPr>
          <w:spacing w:val="10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..................................…………………</w:t>
      </w:r>
      <w:r>
        <w:tab/>
        <w:t>a………………………………………….…….</w:t>
      </w:r>
    </w:p>
    <w:p w14:paraId="0A57D4AB" w14:textId="77777777" w:rsidR="0057579E" w:rsidRDefault="007378C9">
      <w:pPr>
        <w:pStyle w:val="Corpotesto"/>
        <w:spacing w:before="107"/>
        <w:ind w:left="1052"/>
      </w:pPr>
      <w:r>
        <w:t>residente in ……………………………………………via</w:t>
      </w:r>
      <w:r>
        <w:rPr>
          <w:spacing w:val="-10"/>
        </w:rPr>
        <w:t xml:space="preserve"> </w:t>
      </w:r>
      <w:r>
        <w:t>……………………………………………....</w:t>
      </w:r>
    </w:p>
    <w:p w14:paraId="668652B9" w14:textId="77777777" w:rsidR="0057579E" w:rsidRDefault="007378C9">
      <w:pPr>
        <w:pStyle w:val="Corpotesto"/>
        <w:spacing w:before="107"/>
        <w:ind w:left="1052"/>
      </w:pPr>
      <w:r>
        <w:t>codice fiscale …………………………………………….. tel</w:t>
      </w:r>
      <w:r>
        <w:rPr>
          <w:spacing w:val="-10"/>
        </w:rPr>
        <w:t xml:space="preserve"> </w:t>
      </w:r>
      <w:r>
        <w:t>…………………………………………..</w:t>
      </w:r>
    </w:p>
    <w:p w14:paraId="4A2082A9" w14:textId="77777777" w:rsidR="0057579E" w:rsidRDefault="007378C9">
      <w:pPr>
        <w:pStyle w:val="Corpotesto"/>
        <w:spacing w:before="107"/>
        <w:ind w:left="1052"/>
      </w:pPr>
      <w:r>
        <w:t>email .................................................................................................................... …….….</w:t>
      </w:r>
    </w:p>
    <w:p w14:paraId="5C41661C" w14:textId="77777777" w:rsidR="0057579E" w:rsidRDefault="0057579E">
      <w:pPr>
        <w:pStyle w:val="Corpotesto"/>
        <w:rPr>
          <w:sz w:val="24"/>
        </w:rPr>
      </w:pPr>
    </w:p>
    <w:p w14:paraId="53F71C68" w14:textId="77777777" w:rsidR="0057579E" w:rsidRDefault="0057579E">
      <w:pPr>
        <w:pStyle w:val="Corpotesto"/>
        <w:rPr>
          <w:sz w:val="24"/>
        </w:rPr>
      </w:pPr>
    </w:p>
    <w:p w14:paraId="4A09B29F" w14:textId="77777777" w:rsidR="0057579E" w:rsidRDefault="0057579E">
      <w:pPr>
        <w:pStyle w:val="Corpotesto"/>
        <w:spacing w:before="10"/>
        <w:rPr>
          <w:sz w:val="23"/>
        </w:rPr>
      </w:pPr>
    </w:p>
    <w:p w14:paraId="71166CBA" w14:textId="77777777" w:rsidR="0057579E" w:rsidRDefault="00AA2C22">
      <w:pPr>
        <w:pStyle w:val="Corpotesto"/>
        <w:ind w:left="105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74164" wp14:editId="01546A2E">
                <wp:simplePos x="0" y="0"/>
                <wp:positionH relativeFrom="page">
                  <wp:posOffset>762000</wp:posOffset>
                </wp:positionH>
                <wp:positionV relativeFrom="paragraph">
                  <wp:posOffset>18415</wp:posOffset>
                </wp:positionV>
                <wp:extent cx="121920" cy="1219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5CB5" id="Rectangle 3" o:spid="_x0000_s1026" style="position:absolute;margin-left:60pt;margin-top:1.45pt;width:9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CJcgIAAPoE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" filled="f" strokeweight=".25397mm">
                <w10:wrap anchorx="page"/>
              </v:rect>
            </w:pict>
          </mc:Fallback>
        </mc:AlternateContent>
      </w:r>
      <w:r w:rsidR="007378C9">
        <w:t>il sottoscritto .......................................................................................................... ……..……….</w:t>
      </w:r>
    </w:p>
    <w:p w14:paraId="04561C27" w14:textId="77777777" w:rsidR="0057579E" w:rsidRDefault="007378C9">
      <w:pPr>
        <w:pStyle w:val="Corpotesto"/>
        <w:tabs>
          <w:tab w:val="left" w:pos="6130"/>
        </w:tabs>
        <w:spacing w:before="107"/>
        <w:ind w:left="1052"/>
      </w:pPr>
      <w:r>
        <w:t>nato</w:t>
      </w:r>
      <w:r>
        <w:rPr>
          <w:spacing w:val="10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..................................…………………</w:t>
      </w:r>
      <w:r>
        <w:tab/>
        <w:t>a………………………………………….…….</w:t>
      </w:r>
    </w:p>
    <w:p w14:paraId="7682ABF4" w14:textId="77777777" w:rsidR="0057579E" w:rsidRDefault="007378C9">
      <w:pPr>
        <w:pStyle w:val="Corpotesto"/>
        <w:spacing w:before="107"/>
        <w:ind w:left="1052"/>
      </w:pPr>
      <w:r>
        <w:t>residente in ……………………………………………via ………………………………………………</w:t>
      </w:r>
    </w:p>
    <w:p w14:paraId="0E0B9ACB" w14:textId="77777777" w:rsidR="0057579E" w:rsidRDefault="007378C9">
      <w:pPr>
        <w:pStyle w:val="Corpotesto"/>
        <w:spacing w:before="107"/>
        <w:ind w:left="1052"/>
      </w:pPr>
      <w:r>
        <w:t>in qualità di............................................................................................................ ……..……….</w:t>
      </w:r>
    </w:p>
    <w:p w14:paraId="6E3E07A1" w14:textId="77777777" w:rsidR="0057579E" w:rsidRDefault="007378C9">
      <w:pPr>
        <w:pStyle w:val="Corpotesto"/>
        <w:spacing w:before="107"/>
        <w:ind w:left="1052"/>
      </w:pPr>
      <w:r>
        <w:t>dell’impresa........................................................................................................... ……………..</w:t>
      </w:r>
    </w:p>
    <w:p w14:paraId="5CB799EE" w14:textId="77777777" w:rsidR="0057579E" w:rsidRDefault="007378C9">
      <w:pPr>
        <w:pStyle w:val="Corpotesto"/>
        <w:spacing w:before="107"/>
        <w:ind w:left="1052"/>
      </w:pPr>
      <w:r>
        <w:t xml:space="preserve">con sede legale </w:t>
      </w:r>
      <w:r>
        <w:rPr>
          <w:spacing w:val="-3"/>
        </w:rPr>
        <w:t xml:space="preserve">in </w:t>
      </w:r>
      <w:r>
        <w:t>.................................................................................................</w:t>
      </w:r>
      <w:r>
        <w:rPr>
          <w:spacing w:val="12"/>
        </w:rPr>
        <w:t xml:space="preserve"> </w:t>
      </w:r>
      <w:r>
        <w:t>…….…….….</w:t>
      </w:r>
    </w:p>
    <w:p w14:paraId="0A9935C7" w14:textId="77777777" w:rsidR="0057579E" w:rsidRDefault="007378C9">
      <w:pPr>
        <w:pStyle w:val="Corpotesto"/>
        <w:spacing w:before="107"/>
        <w:ind w:left="1052"/>
      </w:pPr>
      <w:r>
        <w:t>con sede operativa in ............................................................................................</w:t>
      </w:r>
      <w:r>
        <w:rPr>
          <w:spacing w:val="-8"/>
        </w:rPr>
        <w:t xml:space="preserve"> </w:t>
      </w:r>
      <w:r>
        <w:t>…….…….….</w:t>
      </w:r>
    </w:p>
    <w:p w14:paraId="32B0BF80" w14:textId="77777777" w:rsidR="0057579E" w:rsidRDefault="007378C9">
      <w:pPr>
        <w:pStyle w:val="Corpotesto"/>
        <w:spacing w:before="107"/>
        <w:ind w:left="1052"/>
      </w:pPr>
      <w:r>
        <w:t xml:space="preserve">con codice fiscale - partita </w:t>
      </w:r>
      <w:r>
        <w:rPr>
          <w:spacing w:val="-3"/>
        </w:rPr>
        <w:t xml:space="preserve">IVA </w:t>
      </w:r>
      <w:r>
        <w:t>n ...........................................................................</w:t>
      </w:r>
      <w:r>
        <w:rPr>
          <w:spacing w:val="3"/>
        </w:rPr>
        <w:t xml:space="preserve"> </w:t>
      </w:r>
      <w:r>
        <w:t>…….…….….</w:t>
      </w:r>
    </w:p>
    <w:p w14:paraId="41AF71C8" w14:textId="77777777" w:rsidR="0057579E" w:rsidRDefault="007378C9">
      <w:pPr>
        <w:pStyle w:val="Corpotesto"/>
        <w:spacing w:before="107"/>
        <w:ind w:left="1052"/>
      </w:pPr>
      <w:r>
        <w:t>telefono .................................................... fax...................................................... …….….</w:t>
      </w:r>
    </w:p>
    <w:p w14:paraId="02ACEF29" w14:textId="77777777" w:rsidR="0057579E" w:rsidRDefault="007378C9">
      <w:pPr>
        <w:pStyle w:val="Corpotesto"/>
        <w:spacing w:before="107"/>
        <w:ind w:left="1052"/>
      </w:pPr>
      <w:r>
        <w:t>email .................................................................................................................... ……..…….….</w:t>
      </w:r>
    </w:p>
    <w:p w14:paraId="3F5FA1C8" w14:textId="77777777" w:rsidR="0057579E" w:rsidRDefault="007378C9">
      <w:pPr>
        <w:pStyle w:val="Corpotesto"/>
        <w:spacing w:before="107"/>
        <w:ind w:left="1052"/>
      </w:pPr>
      <w:r>
        <w:t>pec………………………………………………………………………………………………………</w:t>
      </w:r>
    </w:p>
    <w:p w14:paraId="52CE3DBD" w14:textId="77777777" w:rsidR="0057579E" w:rsidRDefault="007378C9">
      <w:pPr>
        <w:pStyle w:val="Titolo11"/>
        <w:spacing w:before="103"/>
        <w:ind w:left="5093" w:right="3606"/>
      </w:pPr>
      <w:r>
        <w:t>DICHIARA</w:t>
      </w:r>
    </w:p>
    <w:p w14:paraId="4D236276" w14:textId="77777777" w:rsidR="0057579E" w:rsidRDefault="0057579E">
      <w:pPr>
        <w:pStyle w:val="Corpotesto"/>
        <w:spacing w:before="6"/>
        <w:rPr>
          <w:b/>
          <w:sz w:val="31"/>
        </w:rPr>
      </w:pPr>
    </w:p>
    <w:p w14:paraId="61852ACC" w14:textId="77777777" w:rsidR="0057579E" w:rsidRDefault="007378C9">
      <w:pPr>
        <w:pStyle w:val="Corpotesto"/>
        <w:spacing w:before="1" w:line="237" w:lineRule="auto"/>
        <w:ind w:left="976"/>
      </w:pPr>
      <w:r>
        <w:t>di essere intenzionato all’acquisito del bene suddetto e di aver preso cognizione e di accettare tutte le condizioni di vendita riportate nel bando d’asta, e pertanto</w:t>
      </w:r>
    </w:p>
    <w:p w14:paraId="4CC7BD75" w14:textId="77777777" w:rsidR="0057579E" w:rsidRDefault="0057579E">
      <w:pPr>
        <w:pStyle w:val="Corpotesto"/>
        <w:spacing w:before="4"/>
        <w:rPr>
          <w:sz w:val="31"/>
        </w:rPr>
      </w:pPr>
    </w:p>
    <w:p w14:paraId="25BC1A2E" w14:textId="77777777" w:rsidR="0057579E" w:rsidRDefault="007378C9">
      <w:pPr>
        <w:pStyle w:val="Titolo11"/>
        <w:ind w:left="4778"/>
      </w:pPr>
      <w:r>
        <w:t>OFFRE</w:t>
      </w:r>
    </w:p>
    <w:p w14:paraId="3C452709" w14:textId="77777777" w:rsidR="0057579E" w:rsidRDefault="007378C9">
      <w:pPr>
        <w:pStyle w:val="Corpotesto"/>
        <w:spacing w:before="112"/>
        <w:ind w:left="976"/>
      </w:pPr>
      <w:r>
        <w:t>per l’acquisto del bene stesso il seguente prezzo:</w:t>
      </w:r>
    </w:p>
    <w:p w14:paraId="43F75352" w14:textId="77777777" w:rsidR="0057579E" w:rsidRDefault="00AA2C22">
      <w:pPr>
        <w:pStyle w:val="Corpotesto"/>
        <w:spacing w:before="5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7A19D0" wp14:editId="4D3D15C2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520509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5095" cy="0"/>
                        </a:xfrm>
                        <a:prstGeom prst="line">
                          <a:avLst/>
                        </a:prstGeom>
                        <a:noFill/>
                        <a:ln w="88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EE301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480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4d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" strokeweight=".24531mm">
                <w10:wrap type="topAndBottom" anchorx="page"/>
              </v:line>
            </w:pict>
          </mc:Fallback>
        </mc:AlternateContent>
      </w:r>
    </w:p>
    <w:p w14:paraId="09C5123A" w14:textId="77777777" w:rsidR="0075362F" w:rsidRDefault="0075362F">
      <w:pPr>
        <w:spacing w:line="218" w:lineRule="exact"/>
        <w:ind w:left="976"/>
        <w:rPr>
          <w:i/>
        </w:rPr>
      </w:pPr>
    </w:p>
    <w:p w14:paraId="02443C79" w14:textId="1EF3CB25" w:rsidR="0057579E" w:rsidRDefault="007378C9">
      <w:pPr>
        <w:spacing w:line="218" w:lineRule="exact"/>
        <w:ind w:left="976"/>
        <w:rPr>
          <w:i/>
        </w:rPr>
      </w:pPr>
      <w:bookmarkStart w:id="0" w:name="_GoBack"/>
      <w:bookmarkEnd w:id="0"/>
      <w:r>
        <w:rPr>
          <w:i/>
        </w:rPr>
        <w:t>(indicare il prezzo, espresso in euro, sia in cifre che in lettere, al netto delle imposte e in</w:t>
      </w:r>
    </w:p>
    <w:p w14:paraId="0ED08C9B" w14:textId="77777777" w:rsidR="0057579E" w:rsidRDefault="007378C9" w:rsidP="0075362F">
      <w:pPr>
        <w:spacing w:before="1"/>
        <w:ind w:left="976"/>
        <w:jc w:val="both"/>
        <w:rPr>
          <w:i/>
        </w:rPr>
      </w:pPr>
      <w:r>
        <w:rPr>
          <w:i/>
        </w:rPr>
        <w:t>aumento rispetto al prezzo a base d’asta)</w:t>
      </w:r>
    </w:p>
    <w:p w14:paraId="71AED4F3" w14:textId="77777777" w:rsidR="0057579E" w:rsidRDefault="0057579E">
      <w:pPr>
        <w:sectPr w:rsidR="0057579E">
          <w:type w:val="continuous"/>
          <w:pgSz w:w="11900" w:h="16840"/>
          <w:pgMar w:top="440" w:right="1020" w:bottom="1260" w:left="440" w:header="720" w:footer="720" w:gutter="0"/>
          <w:cols w:space="720"/>
        </w:sectPr>
      </w:pPr>
    </w:p>
    <w:p w14:paraId="5B2C596C" w14:textId="77777777" w:rsidR="0057579E" w:rsidRDefault="0057579E">
      <w:pPr>
        <w:pStyle w:val="Corpotesto"/>
        <w:rPr>
          <w:i/>
          <w:sz w:val="16"/>
        </w:rPr>
      </w:pPr>
    </w:p>
    <w:p w14:paraId="4F6F7AD8" w14:textId="77777777" w:rsidR="0057579E" w:rsidRDefault="007378C9">
      <w:pPr>
        <w:pStyle w:val="Titolo11"/>
        <w:spacing w:before="94"/>
        <w:ind w:left="4781"/>
      </w:pPr>
      <w:r>
        <w:t>DICHIARA</w:t>
      </w:r>
    </w:p>
    <w:p w14:paraId="02C89EEB" w14:textId="77777777" w:rsidR="0057579E" w:rsidRDefault="0057579E">
      <w:pPr>
        <w:pStyle w:val="Corpotesto"/>
        <w:spacing w:before="4"/>
        <w:rPr>
          <w:b/>
          <w:sz w:val="31"/>
        </w:rPr>
      </w:pPr>
    </w:p>
    <w:p w14:paraId="658546CE" w14:textId="0B97C44C" w:rsidR="0057579E" w:rsidRDefault="007378C9" w:rsidP="0075362F">
      <w:pPr>
        <w:pStyle w:val="Paragrafoelenco"/>
        <w:numPr>
          <w:ilvl w:val="0"/>
          <w:numId w:val="1"/>
        </w:numPr>
        <w:tabs>
          <w:tab w:val="left" w:pos="1260"/>
        </w:tabs>
        <w:spacing w:before="1" w:line="240" w:lineRule="auto"/>
        <w:ind w:right="107"/>
      </w:pPr>
      <w:r>
        <w:t>che intende procedere al pagamento del prezzo di vendita entro la data di stipula del contratto.</w:t>
      </w:r>
    </w:p>
    <w:p w14:paraId="3EDD50F2" w14:textId="77777777" w:rsidR="008E312F" w:rsidRDefault="008E312F" w:rsidP="0075362F">
      <w:pPr>
        <w:pStyle w:val="Paragrafoelenco"/>
        <w:numPr>
          <w:ilvl w:val="0"/>
          <w:numId w:val="1"/>
        </w:numPr>
        <w:tabs>
          <w:tab w:val="left" w:pos="1260"/>
        </w:tabs>
        <w:spacing w:before="1" w:line="240" w:lineRule="auto"/>
        <w:ind w:right="107"/>
      </w:pPr>
      <w:r>
        <w:t>di farsi</w:t>
      </w:r>
      <w:r w:rsidRPr="008545F4">
        <w:t xml:space="preserve"> </w:t>
      </w:r>
      <w:r w:rsidRPr="00AF77E3">
        <w:t>carico dei costi derivanti dal frazionamento e dei costi per qualsiasi  spesa  tecnica necessaria;</w:t>
      </w:r>
    </w:p>
    <w:p w14:paraId="73CF5BF0" w14:textId="2E81A680" w:rsidR="008E312F" w:rsidRPr="00AF77E3" w:rsidRDefault="008E312F" w:rsidP="0075362F">
      <w:pPr>
        <w:pStyle w:val="Paragrafoelenco"/>
        <w:numPr>
          <w:ilvl w:val="0"/>
          <w:numId w:val="1"/>
        </w:numPr>
        <w:tabs>
          <w:tab w:val="left" w:pos="1260"/>
        </w:tabs>
        <w:spacing w:before="1" w:line="240" w:lineRule="auto"/>
        <w:ind w:right="107"/>
      </w:pPr>
      <w:r w:rsidRPr="00AF77E3">
        <w:t>di  impegnarsi ad acquisire la porzione di impianto di illuminazione pubblica e tutti i sotto servizi pubblici esistenti insistenti sul tratto in oggetto, prendendo accordi con i gestori per arretrare al nuovo confine di proprietà i relativi allacci e contatori, nonché a provvedere alla gestione e manutenzione il tutto a proprie spese;</w:t>
      </w:r>
    </w:p>
    <w:p w14:paraId="2A7E7137" w14:textId="77777777" w:rsidR="008E312F" w:rsidRPr="008545F4" w:rsidRDefault="008E312F" w:rsidP="0075362F">
      <w:pPr>
        <w:pStyle w:val="Paragrafoelenco"/>
        <w:numPr>
          <w:ilvl w:val="0"/>
          <w:numId w:val="1"/>
        </w:numPr>
        <w:tabs>
          <w:tab w:val="left" w:pos="1260"/>
        </w:tabs>
      </w:pPr>
      <w:r w:rsidRPr="008545F4">
        <w:t>di impegnarsi alla stipula dell'atto di compravendita entro il termine massimo del</w:t>
      </w:r>
      <w:r w:rsidRPr="008545F4">
        <w:rPr>
          <w:spacing w:val="-34"/>
        </w:rPr>
        <w:t xml:space="preserve">   31.07.</w:t>
      </w:r>
      <w:r>
        <w:rPr>
          <w:spacing w:val="-34"/>
        </w:rPr>
        <w:t>.</w:t>
      </w:r>
      <w:r w:rsidRPr="008545F4">
        <w:rPr>
          <w:spacing w:val="-34"/>
        </w:rPr>
        <w:t>2020</w:t>
      </w:r>
    </w:p>
    <w:p w14:paraId="4FCA0426" w14:textId="77777777" w:rsidR="008E312F" w:rsidRPr="008545F4" w:rsidRDefault="008E312F" w:rsidP="0075362F">
      <w:pPr>
        <w:pStyle w:val="Paragrafoelenco"/>
        <w:numPr>
          <w:ilvl w:val="0"/>
          <w:numId w:val="1"/>
        </w:numPr>
        <w:tabs>
          <w:tab w:val="left" w:pos="1260"/>
        </w:tabs>
      </w:pPr>
      <w:r w:rsidRPr="008545F4">
        <w:t xml:space="preserve">di pagare </w:t>
      </w:r>
      <w:r w:rsidRPr="008545F4">
        <w:rPr>
          <w:spacing w:val="-3"/>
        </w:rPr>
        <w:t xml:space="preserve">le </w:t>
      </w:r>
      <w:r w:rsidRPr="008545F4">
        <w:t>spese contrattuali e le imposte</w:t>
      </w:r>
      <w:r w:rsidRPr="008545F4">
        <w:rPr>
          <w:spacing w:val="4"/>
        </w:rPr>
        <w:t xml:space="preserve"> </w:t>
      </w:r>
      <w:r w:rsidRPr="008545F4">
        <w:t>fiscali.</w:t>
      </w:r>
    </w:p>
    <w:p w14:paraId="44FA37D6" w14:textId="77777777" w:rsidR="0057579E" w:rsidRDefault="0057579E" w:rsidP="0075362F">
      <w:pPr>
        <w:pStyle w:val="Corpotesto"/>
        <w:spacing w:before="8"/>
        <w:rPr>
          <w:sz w:val="21"/>
        </w:rPr>
      </w:pPr>
    </w:p>
    <w:p w14:paraId="4E3CE5E8" w14:textId="25BD6F95" w:rsidR="0057579E" w:rsidRDefault="0075362F" w:rsidP="0075362F">
      <w:pPr>
        <w:pStyle w:val="Paragrafoelenco"/>
        <w:tabs>
          <w:tab w:val="left" w:pos="1260"/>
        </w:tabs>
        <w:spacing w:before="1"/>
        <w:ind w:firstLine="0"/>
      </w:pPr>
      <w:r>
        <w:t>C</w:t>
      </w:r>
      <w:r w:rsidR="007378C9">
        <w:t>omunica</w:t>
      </w:r>
      <w:r w:rsidR="007378C9">
        <w:rPr>
          <w:spacing w:val="28"/>
        </w:rPr>
        <w:t xml:space="preserve"> </w:t>
      </w:r>
      <w:r w:rsidR="007378C9">
        <w:t>che</w:t>
      </w:r>
      <w:r w:rsidR="007378C9">
        <w:rPr>
          <w:spacing w:val="29"/>
        </w:rPr>
        <w:t xml:space="preserve"> </w:t>
      </w:r>
      <w:r w:rsidR="007378C9">
        <w:t>il</w:t>
      </w:r>
      <w:r w:rsidR="007378C9">
        <w:rPr>
          <w:spacing w:val="27"/>
        </w:rPr>
        <w:t xml:space="preserve"> </w:t>
      </w:r>
      <w:r w:rsidR="007378C9">
        <w:t>Notaio</w:t>
      </w:r>
      <w:r w:rsidR="007378C9">
        <w:rPr>
          <w:spacing w:val="29"/>
        </w:rPr>
        <w:t xml:space="preserve"> </w:t>
      </w:r>
      <w:r w:rsidR="007378C9">
        <w:t>incaricato</w:t>
      </w:r>
      <w:r w:rsidR="007378C9">
        <w:rPr>
          <w:spacing w:val="29"/>
        </w:rPr>
        <w:t xml:space="preserve"> </w:t>
      </w:r>
      <w:r w:rsidR="007378C9">
        <w:t>di</w:t>
      </w:r>
      <w:r w:rsidR="007378C9">
        <w:rPr>
          <w:spacing w:val="27"/>
        </w:rPr>
        <w:t xml:space="preserve"> </w:t>
      </w:r>
      <w:r w:rsidR="007378C9">
        <w:t>stipulare</w:t>
      </w:r>
      <w:r w:rsidR="007378C9">
        <w:rPr>
          <w:spacing w:val="29"/>
        </w:rPr>
        <w:t xml:space="preserve"> </w:t>
      </w:r>
      <w:r w:rsidR="007378C9">
        <w:t>l’atto</w:t>
      </w:r>
      <w:r w:rsidR="007378C9">
        <w:rPr>
          <w:spacing w:val="29"/>
        </w:rPr>
        <w:t xml:space="preserve"> </w:t>
      </w:r>
      <w:r w:rsidR="007378C9">
        <w:t>è</w:t>
      </w:r>
      <w:r w:rsidR="007378C9">
        <w:rPr>
          <w:spacing w:val="29"/>
        </w:rPr>
        <w:t xml:space="preserve"> </w:t>
      </w:r>
      <w:r w:rsidR="007378C9">
        <w:t>individuato</w:t>
      </w:r>
      <w:r w:rsidR="007378C9">
        <w:rPr>
          <w:spacing w:val="25"/>
        </w:rPr>
        <w:t xml:space="preserve"> </w:t>
      </w:r>
      <w:r w:rsidR="007378C9">
        <w:t>nel</w:t>
      </w:r>
      <w:r w:rsidR="007378C9">
        <w:rPr>
          <w:spacing w:val="27"/>
        </w:rPr>
        <w:t xml:space="preserve"> </w:t>
      </w:r>
      <w:r w:rsidR="007378C9">
        <w:t>Dott.</w:t>
      </w:r>
      <w:r w:rsidR="007378C9">
        <w:rPr>
          <w:spacing w:val="28"/>
        </w:rPr>
        <w:t xml:space="preserve"> </w:t>
      </w:r>
      <w:r w:rsidR="007378C9">
        <w:t>………………….</w:t>
      </w:r>
    </w:p>
    <w:p w14:paraId="114CD4F8" w14:textId="77777777" w:rsidR="0057579E" w:rsidRDefault="007378C9" w:rsidP="0075362F">
      <w:pPr>
        <w:pStyle w:val="Corpotesto"/>
        <w:ind w:left="1259"/>
      </w:pPr>
      <w:r>
        <w:t>………………………………….., con studio in ………………………, Via ………………………..</w:t>
      </w:r>
    </w:p>
    <w:p w14:paraId="4B92DFD9" w14:textId="77777777" w:rsidR="0057579E" w:rsidRPr="008545F4" w:rsidRDefault="007378C9" w:rsidP="0075362F">
      <w:pPr>
        <w:pStyle w:val="Corpotesto"/>
        <w:tabs>
          <w:tab w:val="left" w:leader="dot" w:pos="8559"/>
        </w:tabs>
        <w:spacing w:before="1"/>
        <w:ind w:left="1259"/>
      </w:pPr>
      <w:r w:rsidRPr="008545F4">
        <w:t>n. ……. (tel. ……………………….</w:t>
      </w:r>
      <w:r w:rsidRPr="008545F4">
        <w:rPr>
          <w:spacing w:val="5"/>
        </w:rPr>
        <w:t xml:space="preserve"> </w:t>
      </w:r>
      <w:r w:rsidRPr="008545F4">
        <w:t>–</w:t>
      </w:r>
      <w:r w:rsidRPr="008545F4">
        <w:rPr>
          <w:spacing w:val="-3"/>
        </w:rPr>
        <w:t xml:space="preserve"> MAIL</w:t>
      </w:r>
      <w:r w:rsidRPr="008545F4">
        <w:rPr>
          <w:spacing w:val="-3"/>
        </w:rPr>
        <w:tab/>
      </w:r>
      <w:r w:rsidRPr="008545F4">
        <w:t>).</w:t>
      </w:r>
    </w:p>
    <w:p w14:paraId="5CA252AF" w14:textId="77777777" w:rsidR="0057579E" w:rsidRPr="008545F4" w:rsidRDefault="0057579E" w:rsidP="0075362F">
      <w:pPr>
        <w:pStyle w:val="Corpotesto"/>
        <w:spacing w:before="9"/>
        <w:rPr>
          <w:sz w:val="21"/>
        </w:rPr>
      </w:pPr>
    </w:p>
    <w:p w14:paraId="4D331305" w14:textId="6570CDC4" w:rsidR="0057579E" w:rsidRPr="008545F4" w:rsidRDefault="00C35E1A" w:rsidP="0075362F">
      <w:pPr>
        <w:pStyle w:val="Paragrafoelenco"/>
        <w:widowControl/>
        <w:adjustRightInd w:val="0"/>
        <w:spacing w:before="2" w:line="240" w:lineRule="auto"/>
        <w:ind w:left="1134" w:firstLine="0"/>
      </w:pPr>
      <w:r>
        <w:t xml:space="preserve">- </w:t>
      </w:r>
    </w:p>
    <w:p w14:paraId="3B6D95C9" w14:textId="77777777" w:rsidR="0057579E" w:rsidRDefault="0057579E" w:rsidP="0075362F">
      <w:pPr>
        <w:pStyle w:val="Corpotesto"/>
        <w:rPr>
          <w:sz w:val="26"/>
        </w:rPr>
      </w:pPr>
    </w:p>
    <w:p w14:paraId="76181A3B" w14:textId="77777777" w:rsidR="0057579E" w:rsidRDefault="0057579E" w:rsidP="0075362F">
      <w:pPr>
        <w:pStyle w:val="Corpotesto"/>
        <w:spacing w:before="5"/>
        <w:rPr>
          <w:sz w:val="24"/>
        </w:rPr>
      </w:pPr>
    </w:p>
    <w:p w14:paraId="15B33DF3" w14:textId="77777777" w:rsidR="0057579E" w:rsidRDefault="007378C9" w:rsidP="0075362F">
      <w:pPr>
        <w:pStyle w:val="Corpotesto"/>
        <w:ind w:left="976"/>
      </w:pPr>
      <w:r>
        <w:t>Distintamente.</w:t>
      </w:r>
    </w:p>
    <w:p w14:paraId="185C5824" w14:textId="77777777" w:rsidR="0057579E" w:rsidRDefault="0057579E">
      <w:pPr>
        <w:pStyle w:val="Corpotesto"/>
        <w:rPr>
          <w:sz w:val="24"/>
        </w:rPr>
      </w:pPr>
    </w:p>
    <w:p w14:paraId="29AE0DC9" w14:textId="77777777" w:rsidR="0057579E" w:rsidRDefault="007378C9">
      <w:pPr>
        <w:pStyle w:val="Corpotesto"/>
        <w:spacing w:before="191"/>
        <w:ind w:left="1004"/>
      </w:pPr>
      <w:r>
        <w:t>Data …………………………………</w:t>
      </w:r>
    </w:p>
    <w:p w14:paraId="15538E0C" w14:textId="77777777" w:rsidR="0057579E" w:rsidRDefault="0057579E">
      <w:pPr>
        <w:pStyle w:val="Corpotesto"/>
        <w:rPr>
          <w:sz w:val="24"/>
        </w:rPr>
      </w:pPr>
    </w:p>
    <w:p w14:paraId="417D1469" w14:textId="77777777" w:rsidR="0057579E" w:rsidRDefault="007378C9">
      <w:pPr>
        <w:pStyle w:val="Corpotesto"/>
        <w:tabs>
          <w:tab w:val="left" w:pos="6511"/>
        </w:tabs>
        <w:spacing w:before="192"/>
        <w:ind w:left="1004"/>
      </w:pP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84E6DE" w14:textId="77777777" w:rsidR="0057579E" w:rsidRDefault="0057579E">
      <w:pPr>
        <w:pStyle w:val="Corpotesto"/>
        <w:spacing w:before="8"/>
      </w:pPr>
    </w:p>
    <w:p w14:paraId="6399D3F9" w14:textId="77777777" w:rsidR="0057579E" w:rsidRDefault="007378C9">
      <w:pPr>
        <w:spacing w:before="95"/>
        <w:ind w:left="2008"/>
        <w:rPr>
          <w:sz w:val="20"/>
        </w:rPr>
      </w:pPr>
      <w:r>
        <w:rPr>
          <w:sz w:val="20"/>
          <w:u w:val="single"/>
        </w:rPr>
        <w:t>Firma leggibile e per esteso dell’offerente / legale rappresentante / procuratore</w:t>
      </w:r>
    </w:p>
    <w:p w14:paraId="1F65E514" w14:textId="77777777" w:rsidR="0057579E" w:rsidRDefault="0057579E">
      <w:pPr>
        <w:pStyle w:val="Corpotesto"/>
        <w:spacing w:before="9"/>
        <w:rPr>
          <w:sz w:val="11"/>
        </w:rPr>
      </w:pPr>
    </w:p>
    <w:p w14:paraId="23120024" w14:textId="30448E86" w:rsidR="0057579E" w:rsidRDefault="007378C9" w:rsidP="0075362F">
      <w:pPr>
        <w:pStyle w:val="Paragrafoelenco"/>
        <w:widowControl/>
        <w:tabs>
          <w:tab w:val="left" w:pos="348"/>
        </w:tabs>
        <w:adjustRightInd w:val="0"/>
        <w:spacing w:before="2" w:line="240" w:lineRule="auto"/>
        <w:ind w:left="347" w:firstLine="0"/>
        <w:jc w:val="both"/>
        <w:rPr>
          <w:sz w:val="20"/>
        </w:rPr>
      </w:pPr>
      <w:r>
        <w:rPr>
          <w:sz w:val="20"/>
        </w:rPr>
        <w:t>(Sottoscrizione non autenticata ma corredata da copia fotostatica del documento di identità del firmatario in corso di validità (</w:t>
      </w:r>
      <w:r>
        <w:rPr>
          <w:i/>
          <w:sz w:val="20"/>
        </w:rPr>
        <w:t>art.38, co.3°, D.P.R. n. 445/2000</w:t>
      </w:r>
      <w:r>
        <w:rPr>
          <w:sz w:val="20"/>
        </w:rPr>
        <w:t>)</w:t>
      </w:r>
    </w:p>
    <w:sectPr w:rsidR="0057579E" w:rsidSect="0057579E">
      <w:pgSz w:w="11900" w:h="16840"/>
      <w:pgMar w:top="1600" w:right="1020" w:bottom="1260" w:left="44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19B5F" w14:textId="77777777" w:rsidR="00DC4E9A" w:rsidRDefault="00DC4E9A" w:rsidP="0057579E">
      <w:r>
        <w:separator/>
      </w:r>
    </w:p>
  </w:endnote>
  <w:endnote w:type="continuationSeparator" w:id="0">
    <w:p w14:paraId="69CDA763" w14:textId="77777777" w:rsidR="00DC4E9A" w:rsidRDefault="00DC4E9A" w:rsidP="0057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C935" w14:textId="77777777" w:rsidR="0057579E" w:rsidRDefault="00AA2C2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F07E30" wp14:editId="0625DE18">
              <wp:simplePos x="0" y="0"/>
              <wp:positionH relativeFrom="page">
                <wp:posOffset>3714750</wp:posOffset>
              </wp:positionH>
              <wp:positionV relativeFrom="page">
                <wp:posOffset>9874250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5EC59" w14:textId="7FF54D45" w:rsidR="0057579E" w:rsidRDefault="00631589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7378C9"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362F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07E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77.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" filled="f" stroked="f">
              <v:textbox inset="0,0,0,0">
                <w:txbxContent>
                  <w:p w14:paraId="75C5EC59" w14:textId="7FF54D45" w:rsidR="0057579E" w:rsidRDefault="00631589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7378C9"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362F">
                      <w:rPr>
                        <w:rFonts w:ascii="Times New Roman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0041" w14:textId="77777777" w:rsidR="00DC4E9A" w:rsidRDefault="00DC4E9A" w:rsidP="0057579E">
      <w:r>
        <w:separator/>
      </w:r>
    </w:p>
  </w:footnote>
  <w:footnote w:type="continuationSeparator" w:id="0">
    <w:p w14:paraId="36FA5C86" w14:textId="77777777" w:rsidR="00DC4E9A" w:rsidRDefault="00DC4E9A" w:rsidP="0057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B4BAA"/>
    <w:multiLevelType w:val="hybridMultilevel"/>
    <w:tmpl w:val="E842CFBC"/>
    <w:lvl w:ilvl="0" w:tplc="F61E5F22">
      <w:numFmt w:val="bullet"/>
      <w:lvlText w:val=""/>
      <w:lvlJc w:val="left"/>
      <w:pPr>
        <w:ind w:left="125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DCC443C">
      <w:numFmt w:val="bullet"/>
      <w:lvlText w:val="•"/>
      <w:lvlJc w:val="left"/>
      <w:pPr>
        <w:ind w:left="2178" w:hanging="284"/>
      </w:pPr>
      <w:rPr>
        <w:rFonts w:hint="default"/>
        <w:lang w:val="it-IT" w:eastAsia="it-IT" w:bidi="it-IT"/>
      </w:rPr>
    </w:lvl>
    <w:lvl w:ilvl="2" w:tplc="128E42FC">
      <w:numFmt w:val="bullet"/>
      <w:lvlText w:val="•"/>
      <w:lvlJc w:val="left"/>
      <w:pPr>
        <w:ind w:left="3096" w:hanging="284"/>
      </w:pPr>
      <w:rPr>
        <w:rFonts w:hint="default"/>
        <w:lang w:val="it-IT" w:eastAsia="it-IT" w:bidi="it-IT"/>
      </w:rPr>
    </w:lvl>
    <w:lvl w:ilvl="3" w:tplc="346EE0F0">
      <w:numFmt w:val="bullet"/>
      <w:lvlText w:val="•"/>
      <w:lvlJc w:val="left"/>
      <w:pPr>
        <w:ind w:left="4014" w:hanging="284"/>
      </w:pPr>
      <w:rPr>
        <w:rFonts w:hint="default"/>
        <w:lang w:val="it-IT" w:eastAsia="it-IT" w:bidi="it-IT"/>
      </w:rPr>
    </w:lvl>
    <w:lvl w:ilvl="4" w:tplc="EB48CD48">
      <w:numFmt w:val="bullet"/>
      <w:lvlText w:val="•"/>
      <w:lvlJc w:val="left"/>
      <w:pPr>
        <w:ind w:left="4932" w:hanging="284"/>
      </w:pPr>
      <w:rPr>
        <w:rFonts w:hint="default"/>
        <w:lang w:val="it-IT" w:eastAsia="it-IT" w:bidi="it-IT"/>
      </w:rPr>
    </w:lvl>
    <w:lvl w:ilvl="5" w:tplc="FAC84E0A">
      <w:numFmt w:val="bullet"/>
      <w:lvlText w:val="•"/>
      <w:lvlJc w:val="left"/>
      <w:pPr>
        <w:ind w:left="5850" w:hanging="284"/>
      </w:pPr>
      <w:rPr>
        <w:rFonts w:hint="default"/>
        <w:lang w:val="it-IT" w:eastAsia="it-IT" w:bidi="it-IT"/>
      </w:rPr>
    </w:lvl>
    <w:lvl w:ilvl="6" w:tplc="399C7E76">
      <w:numFmt w:val="bullet"/>
      <w:lvlText w:val="•"/>
      <w:lvlJc w:val="left"/>
      <w:pPr>
        <w:ind w:left="6768" w:hanging="284"/>
      </w:pPr>
      <w:rPr>
        <w:rFonts w:hint="default"/>
        <w:lang w:val="it-IT" w:eastAsia="it-IT" w:bidi="it-IT"/>
      </w:rPr>
    </w:lvl>
    <w:lvl w:ilvl="7" w:tplc="F228AEC2">
      <w:numFmt w:val="bullet"/>
      <w:lvlText w:val="•"/>
      <w:lvlJc w:val="left"/>
      <w:pPr>
        <w:ind w:left="7686" w:hanging="284"/>
      </w:pPr>
      <w:rPr>
        <w:rFonts w:hint="default"/>
        <w:lang w:val="it-IT" w:eastAsia="it-IT" w:bidi="it-IT"/>
      </w:rPr>
    </w:lvl>
    <w:lvl w:ilvl="8" w:tplc="E63E5AE6">
      <w:numFmt w:val="bullet"/>
      <w:lvlText w:val="•"/>
      <w:lvlJc w:val="left"/>
      <w:pPr>
        <w:ind w:left="8604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7DB26F12"/>
    <w:multiLevelType w:val="hybridMultilevel"/>
    <w:tmpl w:val="A9E2F564"/>
    <w:lvl w:ilvl="0" w:tplc="B2EC95A4">
      <w:start w:val="1"/>
      <w:numFmt w:val="lowerLetter"/>
      <w:lvlText w:val="%1)"/>
      <w:lvlJc w:val="left"/>
      <w:pPr>
        <w:ind w:left="112" w:hanging="250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1" w:tplc="4DF66614">
      <w:start w:val="1"/>
      <w:numFmt w:val="upperLetter"/>
      <w:lvlText w:val="%2)"/>
      <w:lvlJc w:val="left"/>
      <w:pPr>
        <w:ind w:left="376" w:hanging="264"/>
      </w:pPr>
      <w:rPr>
        <w:rFonts w:ascii="Arial" w:eastAsia="Arial" w:hAnsi="Arial" w:cs="Arial" w:hint="default"/>
        <w:b/>
        <w:bCs/>
        <w:spacing w:val="-7"/>
        <w:w w:val="100"/>
        <w:sz w:val="20"/>
        <w:szCs w:val="20"/>
        <w:lang w:val="it-IT" w:eastAsia="it-IT" w:bidi="it-IT"/>
      </w:rPr>
    </w:lvl>
    <w:lvl w:ilvl="2" w:tplc="6B88A02A">
      <w:numFmt w:val="bullet"/>
      <w:lvlText w:val="•"/>
      <w:lvlJc w:val="left"/>
      <w:pPr>
        <w:ind w:left="1433" w:hanging="264"/>
      </w:pPr>
      <w:rPr>
        <w:lang w:val="it-IT" w:eastAsia="it-IT" w:bidi="it-IT"/>
      </w:rPr>
    </w:lvl>
    <w:lvl w:ilvl="3" w:tplc="EAE87EE6">
      <w:numFmt w:val="bullet"/>
      <w:lvlText w:val="•"/>
      <w:lvlJc w:val="left"/>
      <w:pPr>
        <w:ind w:left="2486" w:hanging="264"/>
      </w:pPr>
      <w:rPr>
        <w:lang w:val="it-IT" w:eastAsia="it-IT" w:bidi="it-IT"/>
      </w:rPr>
    </w:lvl>
    <w:lvl w:ilvl="4" w:tplc="9C76C800">
      <w:numFmt w:val="bullet"/>
      <w:lvlText w:val="•"/>
      <w:lvlJc w:val="left"/>
      <w:pPr>
        <w:ind w:left="3540" w:hanging="264"/>
      </w:pPr>
      <w:rPr>
        <w:lang w:val="it-IT" w:eastAsia="it-IT" w:bidi="it-IT"/>
      </w:rPr>
    </w:lvl>
    <w:lvl w:ilvl="5" w:tplc="514658FE">
      <w:numFmt w:val="bullet"/>
      <w:lvlText w:val="•"/>
      <w:lvlJc w:val="left"/>
      <w:pPr>
        <w:ind w:left="4593" w:hanging="264"/>
      </w:pPr>
      <w:rPr>
        <w:lang w:val="it-IT" w:eastAsia="it-IT" w:bidi="it-IT"/>
      </w:rPr>
    </w:lvl>
    <w:lvl w:ilvl="6" w:tplc="626AD1FA">
      <w:numFmt w:val="bullet"/>
      <w:lvlText w:val="•"/>
      <w:lvlJc w:val="left"/>
      <w:pPr>
        <w:ind w:left="5646" w:hanging="264"/>
      </w:pPr>
      <w:rPr>
        <w:lang w:val="it-IT" w:eastAsia="it-IT" w:bidi="it-IT"/>
      </w:rPr>
    </w:lvl>
    <w:lvl w:ilvl="7" w:tplc="049E7B48">
      <w:numFmt w:val="bullet"/>
      <w:lvlText w:val="•"/>
      <w:lvlJc w:val="left"/>
      <w:pPr>
        <w:ind w:left="6700" w:hanging="264"/>
      </w:pPr>
      <w:rPr>
        <w:lang w:val="it-IT" w:eastAsia="it-IT" w:bidi="it-IT"/>
      </w:rPr>
    </w:lvl>
    <w:lvl w:ilvl="8" w:tplc="06B480F2">
      <w:numFmt w:val="bullet"/>
      <w:lvlText w:val="•"/>
      <w:lvlJc w:val="left"/>
      <w:pPr>
        <w:ind w:left="7753" w:hanging="264"/>
      </w:pPr>
      <w:rPr>
        <w:lang w:val="it-IT" w:eastAsia="it-IT" w:bidi="it-I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E"/>
    <w:rsid w:val="00005107"/>
    <w:rsid w:val="00184E6C"/>
    <w:rsid w:val="00370352"/>
    <w:rsid w:val="00426541"/>
    <w:rsid w:val="005531D1"/>
    <w:rsid w:val="0057579E"/>
    <w:rsid w:val="00631589"/>
    <w:rsid w:val="0063778D"/>
    <w:rsid w:val="007378C9"/>
    <w:rsid w:val="0075362F"/>
    <w:rsid w:val="007C7875"/>
    <w:rsid w:val="008545F4"/>
    <w:rsid w:val="008E312F"/>
    <w:rsid w:val="00A709DD"/>
    <w:rsid w:val="00A92945"/>
    <w:rsid w:val="00AA2C22"/>
    <w:rsid w:val="00AF77E3"/>
    <w:rsid w:val="00C35E1A"/>
    <w:rsid w:val="00C935CD"/>
    <w:rsid w:val="00D76A1D"/>
    <w:rsid w:val="00DC4E9A"/>
    <w:rsid w:val="00E249F1"/>
    <w:rsid w:val="00E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3C981"/>
  <w15:docId w15:val="{78B6F403-FA9F-4185-8519-4DED7A77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7579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7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579E"/>
  </w:style>
  <w:style w:type="paragraph" w:customStyle="1" w:styleId="Titolo11">
    <w:name w:val="Titolo 11"/>
    <w:basedOn w:val="Normale"/>
    <w:uiPriority w:val="1"/>
    <w:qFormat/>
    <w:rsid w:val="0057579E"/>
    <w:pPr>
      <w:ind w:right="3918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7579E"/>
    <w:pPr>
      <w:spacing w:line="269" w:lineRule="exact"/>
      <w:ind w:left="1259" w:hanging="284"/>
    </w:pPr>
  </w:style>
  <w:style w:type="paragraph" w:customStyle="1" w:styleId="TableParagraph">
    <w:name w:val="Table Paragraph"/>
    <w:basedOn w:val="Normale"/>
    <w:uiPriority w:val="1"/>
    <w:qFormat/>
    <w:rsid w:val="0057579E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29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2945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2945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9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945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Cappelli</dc:creator>
  <cp:lastModifiedBy>Angela Allegri</cp:lastModifiedBy>
  <cp:revision>11</cp:revision>
  <dcterms:created xsi:type="dcterms:W3CDTF">2020-05-21T19:12:00Z</dcterms:created>
  <dcterms:modified xsi:type="dcterms:W3CDTF">2020-05-22T10:02:00Z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2019-11-04T00:00:00Z</vt:filetime>
  </property>
</Properties>
</file>